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5610F" w:rsidRPr="00F9242B" w14:paraId="68D38C22" w14:textId="77777777" w:rsidTr="004D3FEB">
        <w:tc>
          <w:tcPr>
            <w:tcW w:w="7479" w:type="dxa"/>
            <w:shd w:val="clear" w:color="auto" w:fill="auto"/>
          </w:tcPr>
          <w:p w14:paraId="10BEAABD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DA8CFED" w14:textId="4F05D31F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  <w:r w:rsidR="00245A4C">
              <w:rPr>
                <w:b/>
                <w:sz w:val="20"/>
                <w:szCs w:val="20"/>
              </w:rPr>
              <w:t>«Легкий старт»</w:t>
            </w:r>
          </w:p>
          <w:p w14:paraId="503DAAF0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575D3B1B" w14:textId="77777777" w:rsidR="00A10AB9" w:rsidRDefault="0045610F" w:rsidP="0045610F">
      <w:pPr>
        <w:ind w:right="292"/>
        <w:jc w:val="center"/>
        <w:rPr>
          <w:b/>
          <w:sz w:val="20"/>
          <w:szCs w:val="20"/>
        </w:rPr>
      </w:pPr>
      <w:r w:rsidRPr="00BA70C9">
        <w:rPr>
          <w:b/>
          <w:sz w:val="20"/>
          <w:szCs w:val="20"/>
        </w:rPr>
        <w:t>Перечень документов, предоставляемый индивидуальным предпринимателем (далее ИП)</w:t>
      </w:r>
    </w:p>
    <w:p w14:paraId="16B3D11E" w14:textId="10900614" w:rsidR="0045610F" w:rsidRPr="00863C34" w:rsidRDefault="0045610F" w:rsidP="0045610F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>д</w:t>
      </w:r>
      <w:r w:rsidR="00A10AB9">
        <w:rPr>
          <w:b/>
          <w:sz w:val="20"/>
          <w:szCs w:val="20"/>
        </w:rPr>
        <w:t>ля получения микрозайма</w:t>
      </w:r>
      <w:r w:rsidR="00245A4C">
        <w:rPr>
          <w:b/>
          <w:sz w:val="20"/>
          <w:szCs w:val="20"/>
        </w:rPr>
        <w:t xml:space="preserve"> «ЛЕГКИЙ СТАРТ»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65"/>
        <w:gridCol w:w="1405"/>
      </w:tblGrid>
      <w:tr w:rsidR="0045610F" w:rsidRPr="00863C34" w14:paraId="7A362B17" w14:textId="77777777" w:rsidTr="004D3FEB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A6F" w14:textId="77777777" w:rsidR="0045610F" w:rsidRPr="00863C34" w:rsidRDefault="0045610F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016" w14:textId="77777777" w:rsidR="0045610F" w:rsidRPr="00863C34" w:rsidRDefault="0045610F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C276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45610F" w:rsidRPr="00863C34" w14:paraId="2977747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143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D3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175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652CB9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202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62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>)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1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E7D1DE7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D17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365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3F1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E78609F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075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D7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6F3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CFE4CFE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A460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F74E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BB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AA3467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62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889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863C34">
              <w:rPr>
                <w:sz w:val="20"/>
                <w:szCs w:val="20"/>
              </w:rPr>
              <w:t>,</w:t>
            </w:r>
            <w:r w:rsidRPr="00863C34">
              <w:rPr>
                <w:snapToGrid w:val="0"/>
                <w:sz w:val="20"/>
                <w:szCs w:val="20"/>
              </w:rPr>
              <w:t xml:space="preserve"> выданная налоговым органом (</w:t>
            </w:r>
            <w:r w:rsidR="008C20CA" w:rsidRPr="008C20CA">
              <w:rPr>
                <w:snapToGrid w:val="0"/>
                <w:sz w:val="20"/>
                <w:szCs w:val="20"/>
              </w:rPr>
              <w:t>с синей печатью или с ЭЦП</w:t>
            </w:r>
            <w:r w:rsidRPr="00863C34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предоставления </w:t>
            </w:r>
            <w:r w:rsidRPr="00863C34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9FB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76E2677B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D6C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AE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</w:t>
            </w:r>
            <w:r>
              <w:rPr>
                <w:sz w:val="20"/>
                <w:szCs w:val="20"/>
              </w:rPr>
              <w:t>ия займом (ТЭО) – (приложение №8</w:t>
            </w:r>
            <w:r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2BA538B7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84A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147D5278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966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7A9" w14:textId="7CAE5F8F" w:rsidR="0045610F" w:rsidRPr="00186FCA" w:rsidRDefault="0045610F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Правилам)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 w:rsidR="008C20CA" w:rsidRPr="008C20CA">
              <w:rPr>
                <w:i/>
                <w:sz w:val="18"/>
                <w:szCs w:val="18"/>
              </w:rPr>
              <w:t>составляется за 2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70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464EDD6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0CA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BE4" w14:textId="2302D2B2" w:rsidR="0045610F" w:rsidRPr="00A9003E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 xml:space="preserve">выписка из книги доходов-расходов; выписка из кассовой книги; иные документы, </w:t>
            </w:r>
            <w:r>
              <w:rPr>
                <w:color w:val="FF0000"/>
                <w:sz w:val="20"/>
                <w:szCs w:val="20"/>
              </w:rPr>
              <w:t xml:space="preserve">подтверждающие выручку </w:t>
            </w:r>
            <w:r w:rsidR="008C20CA">
              <w:rPr>
                <w:color w:val="FF0000"/>
                <w:sz w:val="20"/>
                <w:szCs w:val="20"/>
              </w:rPr>
              <w:t>(</w:t>
            </w:r>
            <w:r w:rsidR="008C20CA" w:rsidRPr="008C20CA">
              <w:rPr>
                <w:i/>
                <w:sz w:val="18"/>
                <w:szCs w:val="18"/>
              </w:rPr>
              <w:t>предоставляются  за 2 последних отчетных квартала.  Документы предоставляются в прошитом и пронумерованном виде  за подписью и печатью руководителя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0C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B2250E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B67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E09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14:paraId="6C59CAE9" w14:textId="0CA3CF90" w:rsidR="0045610F" w:rsidRPr="00863C34" w:rsidRDefault="0045610F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</w:t>
            </w:r>
            <w:r w:rsidR="00B56F45" w:rsidRPr="00B56F45">
              <w:rPr>
                <w:sz w:val="20"/>
                <w:szCs w:val="20"/>
              </w:rPr>
              <w:t xml:space="preserve">Об оборотах по всем открытым расчетным и валютным счетам </w:t>
            </w:r>
            <w:r w:rsidR="00B56F45" w:rsidRPr="00B56F45">
              <w:rPr>
                <w:sz w:val="20"/>
                <w:szCs w:val="20"/>
                <w:lang w:val="en-US"/>
              </w:rPr>
              <w:t>c</w:t>
            </w:r>
            <w:r w:rsidR="00B56F45" w:rsidRPr="00B56F45">
              <w:rPr>
                <w:sz w:val="20"/>
                <w:szCs w:val="20"/>
              </w:rPr>
              <w:t xml:space="preserve"> даты открытия счетов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аналогичный период</w:t>
            </w:r>
            <w:r w:rsidRPr="00863C34">
              <w:rPr>
                <w:sz w:val="20"/>
                <w:szCs w:val="20"/>
              </w:rPr>
              <w:t>.</w:t>
            </w:r>
          </w:p>
          <w:p w14:paraId="4BCA3CF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28918DFF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организации*</w:t>
            </w:r>
            <w:r>
              <w:rPr>
                <w:sz w:val="20"/>
                <w:szCs w:val="20"/>
              </w:rPr>
              <w:t>.</w:t>
            </w:r>
          </w:p>
          <w:p w14:paraId="7301474D" w14:textId="5DA95529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микрозайм </w:t>
            </w:r>
            <w:r w:rsidR="00B56F45">
              <w:rPr>
                <w:sz w:val="20"/>
                <w:szCs w:val="20"/>
                <w:lang w:eastAsia="ar-SA"/>
              </w:rPr>
              <w:t>с целью</w:t>
            </w:r>
            <w:r w:rsidRPr="00863C34">
              <w:rPr>
                <w:sz w:val="20"/>
                <w:szCs w:val="20"/>
                <w:lang w:eastAsia="ar-SA"/>
              </w:rPr>
              <w:t xml:space="preserve"> </w:t>
            </w:r>
            <w:r w:rsidR="00B56F45">
              <w:rPr>
                <w:sz w:val="20"/>
                <w:szCs w:val="20"/>
                <w:lang w:eastAsia="ar-SA"/>
              </w:rPr>
              <w:t>р</w:t>
            </w:r>
            <w:r w:rsidRPr="00863C34">
              <w:rPr>
                <w:sz w:val="20"/>
                <w:szCs w:val="20"/>
                <w:lang w:eastAsia="ar-SA"/>
              </w:rPr>
              <w:t>ефинансировани</w:t>
            </w:r>
            <w:r w:rsidR="00B56F45">
              <w:rPr>
                <w:sz w:val="20"/>
                <w:szCs w:val="20"/>
                <w:lang w:eastAsia="ar-SA"/>
              </w:rPr>
              <w:t>я</w:t>
            </w:r>
            <w:r w:rsidRPr="00863C34">
              <w:rPr>
                <w:sz w:val="20"/>
                <w:szCs w:val="20"/>
                <w:lang w:eastAsia="ar-SA"/>
              </w:rPr>
              <w:t xml:space="preserve">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2BF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6C5247EB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4F8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57E" w14:textId="031B5588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4734F4">
              <w:rPr>
                <w:sz w:val="20"/>
                <w:szCs w:val="20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EF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5BC4BD6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072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95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80C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A42B87E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4A9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204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F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D768CC" w:rsidRPr="00863C34" w14:paraId="3CAF49B4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F31" w14:textId="77777777" w:rsidR="00D768CC" w:rsidRPr="00863C34" w:rsidRDefault="00D768C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756" w14:textId="550F46F9" w:rsidR="00D768CC" w:rsidRPr="00186FCA" w:rsidRDefault="003E3EAC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68CC" w:rsidRPr="003713F9">
              <w:rPr>
                <w:sz w:val="20"/>
                <w:szCs w:val="20"/>
              </w:rPr>
              <w:t>орма по КНД 1110018 «Сведения о среднесписочной численности работников за предшествующий календарный год» за 20</w:t>
            </w:r>
            <w:r w:rsidR="00D768CC">
              <w:rPr>
                <w:sz w:val="20"/>
                <w:szCs w:val="20"/>
              </w:rPr>
              <w:t>19</w:t>
            </w:r>
            <w:r w:rsidR="00D768CC" w:rsidRPr="003713F9">
              <w:rPr>
                <w:sz w:val="20"/>
                <w:szCs w:val="20"/>
              </w:rPr>
              <w:t xml:space="preserve"> год;</w:t>
            </w:r>
            <w:r w:rsidR="00D768CC">
              <w:rPr>
                <w:sz w:val="20"/>
                <w:szCs w:val="20"/>
              </w:rPr>
              <w:t xml:space="preserve"> </w:t>
            </w:r>
            <w:r w:rsidR="00D768CC" w:rsidRPr="003713F9">
              <w:rPr>
                <w:sz w:val="20"/>
                <w:szCs w:val="20"/>
              </w:rPr>
              <w:t>форма по КНД 1151111 «Расчет по страховым взносам» предоставляется раздел</w:t>
            </w:r>
            <w:r w:rsidR="00D768CC">
              <w:rPr>
                <w:sz w:val="20"/>
                <w:szCs w:val="20"/>
              </w:rPr>
              <w:t>ы 1 (приложение 1, 2) и 2 за 2019</w:t>
            </w:r>
            <w:r w:rsidR="00D768CC" w:rsidRPr="003713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498" w14:textId="77777777" w:rsidR="00D768CC" w:rsidRPr="00863C34" w:rsidRDefault="00D768CC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C88E1D2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5A1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D768CC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DD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97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0A4C1C18" w14:textId="77777777" w:rsidR="0045610F" w:rsidRPr="00863C34" w:rsidRDefault="0045610F" w:rsidP="0045610F">
      <w:pPr>
        <w:rPr>
          <w:sz w:val="20"/>
          <w:szCs w:val="20"/>
          <w:u w:val="single"/>
          <w:lang w:eastAsia="ar-SA"/>
        </w:rPr>
      </w:pPr>
    </w:p>
    <w:p w14:paraId="24DE804A" w14:textId="7B1794CE" w:rsidR="0045610F" w:rsidRDefault="0045610F" w:rsidP="0045610F">
      <w:pPr>
        <w:ind w:firstLine="709"/>
        <w:jc w:val="both"/>
        <w:rPr>
          <w:sz w:val="20"/>
          <w:szCs w:val="20"/>
          <w:lang w:eastAsia="ar-SA"/>
        </w:rPr>
      </w:pPr>
      <w:bookmarkStart w:id="0" w:name="_Hlk54251866"/>
      <w:r w:rsidRPr="00186FCA">
        <w:rPr>
          <w:sz w:val="20"/>
          <w:szCs w:val="20"/>
          <w:lang w:eastAsia="ar-SA"/>
        </w:rPr>
        <w:t xml:space="preserve">*При положительном решении Фонда о предоставлении микрозайма </w:t>
      </w:r>
      <w:r w:rsidR="00B56F45">
        <w:rPr>
          <w:sz w:val="20"/>
          <w:szCs w:val="20"/>
          <w:lang w:eastAsia="ar-SA"/>
        </w:rPr>
        <w:t>с</w:t>
      </w:r>
      <w:r w:rsidRPr="00186FCA">
        <w:rPr>
          <w:sz w:val="20"/>
          <w:szCs w:val="20"/>
          <w:lang w:eastAsia="ar-SA"/>
        </w:rPr>
        <w:t xml:space="preserve"> </w:t>
      </w:r>
      <w:r w:rsidR="00B56F45">
        <w:rPr>
          <w:sz w:val="20"/>
          <w:szCs w:val="20"/>
          <w:lang w:eastAsia="ar-SA"/>
        </w:rPr>
        <w:t>целью</w:t>
      </w:r>
      <w:r w:rsidRPr="00186FCA">
        <w:rPr>
          <w:sz w:val="20"/>
          <w:szCs w:val="20"/>
          <w:lang w:eastAsia="ar-SA"/>
        </w:rPr>
        <w:t xml:space="preserve">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</w:t>
      </w:r>
      <w:bookmarkEnd w:id="0"/>
      <w:r w:rsidRPr="00186FCA">
        <w:rPr>
          <w:sz w:val="20"/>
          <w:szCs w:val="20"/>
          <w:lang w:eastAsia="ar-SA"/>
        </w:rPr>
        <w:t>.</w:t>
      </w:r>
    </w:p>
    <w:p w14:paraId="06EC59DF" w14:textId="77777777" w:rsidR="0045610F" w:rsidRPr="00186FCA" w:rsidRDefault="0045610F" w:rsidP="0045610F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10F" w14:paraId="71F17E08" w14:textId="77777777" w:rsidTr="004D3FEB">
        <w:tc>
          <w:tcPr>
            <w:tcW w:w="4785" w:type="dxa"/>
            <w:shd w:val="clear" w:color="auto" w:fill="auto"/>
          </w:tcPr>
          <w:p w14:paraId="34408253" w14:textId="77777777" w:rsidR="0045610F" w:rsidRPr="00CB0446" w:rsidRDefault="0045610F" w:rsidP="004D3FEB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29D47A7A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576B695E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>Подпись            (Ф.И.О.)</w:t>
            </w:r>
          </w:p>
        </w:tc>
        <w:tc>
          <w:tcPr>
            <w:tcW w:w="4786" w:type="dxa"/>
            <w:shd w:val="clear" w:color="auto" w:fill="auto"/>
          </w:tcPr>
          <w:p w14:paraId="4EB62D30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14:paraId="3DF075CF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4CE46B34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>Подпись            (Ф.И.О.)</w:t>
            </w:r>
          </w:p>
        </w:tc>
      </w:tr>
    </w:tbl>
    <w:p w14:paraId="587CF86F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D539A28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1B4DD696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7EB07881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530BE067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09ACACDB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0701471" w14:textId="77777777" w:rsidR="0045610F" w:rsidRDefault="0045610F" w:rsidP="00207D20">
      <w:pPr>
        <w:ind w:right="292"/>
        <w:rPr>
          <w:b/>
          <w:sz w:val="20"/>
          <w:szCs w:val="20"/>
        </w:rPr>
      </w:pPr>
    </w:p>
    <w:sectPr w:rsidR="0045610F" w:rsidSect="00A10AB9">
      <w:footerReference w:type="default" r:id="rId6"/>
      <w:pgSz w:w="11906" w:h="16838"/>
      <w:pgMar w:top="720" w:right="720" w:bottom="720" w:left="720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371C" w14:textId="77777777" w:rsidR="0072416F" w:rsidRDefault="00207D20">
      <w:r>
        <w:separator/>
      </w:r>
    </w:p>
  </w:endnote>
  <w:endnote w:type="continuationSeparator" w:id="0">
    <w:p w14:paraId="19D0DD1B" w14:textId="77777777" w:rsidR="0072416F" w:rsidRDefault="002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46E4" w14:textId="77777777" w:rsidR="00A52B55" w:rsidRDefault="004561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0AB9">
      <w:rPr>
        <w:noProof/>
      </w:rPr>
      <w:t>35</w:t>
    </w:r>
    <w:r>
      <w:fldChar w:fldCharType="end"/>
    </w:r>
  </w:p>
  <w:p w14:paraId="28E34244" w14:textId="77777777" w:rsidR="00C16AA6" w:rsidRDefault="00473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0673" w14:textId="77777777" w:rsidR="0072416F" w:rsidRDefault="00207D20">
      <w:r>
        <w:separator/>
      </w:r>
    </w:p>
  </w:footnote>
  <w:footnote w:type="continuationSeparator" w:id="0">
    <w:p w14:paraId="35CC6D4B" w14:textId="77777777" w:rsidR="0072416F" w:rsidRDefault="0020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0F"/>
    <w:rsid w:val="00042940"/>
    <w:rsid w:val="00207D20"/>
    <w:rsid w:val="00245A4C"/>
    <w:rsid w:val="003E3EAC"/>
    <w:rsid w:val="0045610F"/>
    <w:rsid w:val="004734F4"/>
    <w:rsid w:val="0072416F"/>
    <w:rsid w:val="008C20CA"/>
    <w:rsid w:val="00A10AB9"/>
    <w:rsid w:val="00B56F45"/>
    <w:rsid w:val="00D768CC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B18"/>
  <w15:chartTrackingRefBased/>
  <w15:docId w15:val="{DDC04FF6-4F8A-4274-88FF-6335503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D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8</cp:revision>
  <cp:lastPrinted>2020-03-18T12:43:00Z</cp:lastPrinted>
  <dcterms:created xsi:type="dcterms:W3CDTF">2020-02-14T09:02:00Z</dcterms:created>
  <dcterms:modified xsi:type="dcterms:W3CDTF">2020-10-22T06:46:00Z</dcterms:modified>
</cp:coreProperties>
</file>